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681"/>
        <w:gridCol w:w="626"/>
        <w:gridCol w:w="284"/>
        <w:gridCol w:w="786"/>
        <w:gridCol w:w="602"/>
        <w:gridCol w:w="1415"/>
        <w:gridCol w:w="599"/>
      </w:tblGrid>
      <w:tr w:rsidR="00A32D82" w:rsidRPr="003A0FB3" w14:paraId="4DE34D62" w14:textId="77777777" w:rsidTr="00A32D82">
        <w:tc>
          <w:tcPr>
            <w:tcW w:w="1526" w:type="dxa"/>
            <w:vAlign w:val="center"/>
          </w:tcPr>
          <w:p w14:paraId="4DE34D5E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DE34D5F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14:paraId="4DE34D60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14:paraId="4DE34D61" w14:textId="77777777"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14:paraId="4DE34D64" w14:textId="77777777" w:rsidTr="00A32D82">
        <w:tc>
          <w:tcPr>
            <w:tcW w:w="10648" w:type="dxa"/>
            <w:gridSpan w:val="9"/>
          </w:tcPr>
          <w:p w14:paraId="4DE34D63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67" w14:textId="77777777" w:rsidTr="00A32D82">
        <w:tc>
          <w:tcPr>
            <w:tcW w:w="1526" w:type="dxa"/>
            <w:vAlign w:val="center"/>
          </w:tcPr>
          <w:p w14:paraId="4DE34D65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4DE34D66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69" w14:textId="77777777" w:rsidTr="00A32D82">
        <w:tc>
          <w:tcPr>
            <w:tcW w:w="10648" w:type="dxa"/>
            <w:gridSpan w:val="9"/>
          </w:tcPr>
          <w:p w14:paraId="4DE34D68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70" w14:textId="77777777" w:rsidTr="00A32D82">
        <w:tc>
          <w:tcPr>
            <w:tcW w:w="2439" w:type="dxa"/>
            <w:gridSpan w:val="2"/>
            <w:tcBorders>
              <w:bottom w:val="nil"/>
            </w:tcBorders>
          </w:tcPr>
          <w:p w14:paraId="4DE34D6A" w14:textId="77777777"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4DE34D6B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14:paraId="4DE34D6C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DE34D6D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DE34D6E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DE34D6F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72" w14:textId="77777777" w:rsidTr="00A32D82">
        <w:tc>
          <w:tcPr>
            <w:tcW w:w="10648" w:type="dxa"/>
            <w:gridSpan w:val="9"/>
            <w:tcBorders>
              <w:bottom w:val="nil"/>
            </w:tcBorders>
          </w:tcPr>
          <w:p w14:paraId="4DE34D71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14:paraId="4DE34D73" w14:textId="77777777"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14:paraId="4DE34D74" w14:textId="331B464E" w:rsidR="008B39B1" w:rsidRDefault="00394150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COLE </w:t>
      </w:r>
      <w:r w:rsidR="00BD5E54">
        <w:rPr>
          <w:rFonts w:ascii="Arial" w:hAnsi="Arial" w:cs="Arial"/>
          <w:sz w:val="32"/>
        </w:rPr>
        <w:t>PAPEL CREPOM LARANJA E VERDE NA CENOURA</w:t>
      </w:r>
      <w:bookmarkStart w:id="0" w:name="_GoBack"/>
      <w:bookmarkEnd w:id="0"/>
      <w:r w:rsidR="00597E52">
        <w:rPr>
          <w:rFonts w:ascii="Arial" w:hAnsi="Arial" w:cs="Arial"/>
          <w:sz w:val="32"/>
        </w:rPr>
        <w:t>.</w:t>
      </w:r>
    </w:p>
    <w:p w14:paraId="0D716A35" w14:textId="77777777" w:rsidR="00415C84" w:rsidRDefault="00415C84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14:paraId="6D862752" w14:textId="4E9F69E7" w:rsidR="00597E52" w:rsidRDefault="00597E52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14:paraId="54AE9929" w14:textId="2CFE392C" w:rsidR="00597E52" w:rsidRDefault="00963A10" w:rsidP="00597E52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 wp14:anchorId="2FE40B7A" wp14:editId="62BB3FC3">
            <wp:extent cx="6747923" cy="715327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pis_0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868" cy="715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7E52" w:rsidSect="004079FF">
      <w:footerReference w:type="default" r:id="rId7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F1621" w14:textId="77777777" w:rsidR="00FD612C" w:rsidRDefault="00FD612C" w:rsidP="004079FF">
      <w:pPr>
        <w:spacing w:after="0" w:line="240" w:lineRule="auto"/>
      </w:pPr>
      <w:r>
        <w:separator/>
      </w:r>
    </w:p>
  </w:endnote>
  <w:endnote w:type="continuationSeparator" w:id="0">
    <w:p w14:paraId="18EFF0FF" w14:textId="77777777" w:rsidR="00FD612C" w:rsidRDefault="00FD612C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4D7D" w14:textId="77777777"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14:paraId="4DE34D7E" w14:textId="77777777"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2F773" w14:textId="77777777" w:rsidR="00FD612C" w:rsidRDefault="00FD612C" w:rsidP="004079FF">
      <w:pPr>
        <w:spacing w:after="0" w:line="240" w:lineRule="auto"/>
      </w:pPr>
      <w:r>
        <w:separator/>
      </w:r>
    </w:p>
  </w:footnote>
  <w:footnote w:type="continuationSeparator" w:id="0">
    <w:p w14:paraId="550028EF" w14:textId="77777777" w:rsidR="00FD612C" w:rsidRDefault="00FD612C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15765C"/>
    <w:rsid w:val="00162B2C"/>
    <w:rsid w:val="001D265B"/>
    <w:rsid w:val="001F4380"/>
    <w:rsid w:val="002E62DE"/>
    <w:rsid w:val="00390EA4"/>
    <w:rsid w:val="00394150"/>
    <w:rsid w:val="00394E33"/>
    <w:rsid w:val="003A0FB3"/>
    <w:rsid w:val="003F3191"/>
    <w:rsid w:val="004079FF"/>
    <w:rsid w:val="00415C84"/>
    <w:rsid w:val="00417D41"/>
    <w:rsid w:val="00452078"/>
    <w:rsid w:val="0045334B"/>
    <w:rsid w:val="004A48B3"/>
    <w:rsid w:val="004B1839"/>
    <w:rsid w:val="00532E61"/>
    <w:rsid w:val="005605FA"/>
    <w:rsid w:val="00583439"/>
    <w:rsid w:val="005935E3"/>
    <w:rsid w:val="00597E52"/>
    <w:rsid w:val="006772DD"/>
    <w:rsid w:val="008A6E91"/>
    <w:rsid w:val="008B39B1"/>
    <w:rsid w:val="008E4701"/>
    <w:rsid w:val="00963A10"/>
    <w:rsid w:val="00971D72"/>
    <w:rsid w:val="00994115"/>
    <w:rsid w:val="00A14556"/>
    <w:rsid w:val="00A2316A"/>
    <w:rsid w:val="00A32D82"/>
    <w:rsid w:val="00A52D21"/>
    <w:rsid w:val="00B82B14"/>
    <w:rsid w:val="00BB784B"/>
    <w:rsid w:val="00BD5E54"/>
    <w:rsid w:val="00BD699C"/>
    <w:rsid w:val="00C05ED8"/>
    <w:rsid w:val="00C64B94"/>
    <w:rsid w:val="00C848E9"/>
    <w:rsid w:val="00D94FFF"/>
    <w:rsid w:val="00DD6F95"/>
    <w:rsid w:val="00E1537B"/>
    <w:rsid w:val="00E75221"/>
    <w:rsid w:val="00E96CCF"/>
    <w:rsid w:val="00F74694"/>
    <w:rsid w:val="00F963BB"/>
    <w:rsid w:val="00F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D5E"/>
  <w15:docId w15:val="{1E70267D-ED9F-4279-8C4B-75E0E41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3</cp:revision>
  <cp:lastPrinted>2017-07-05T19:13:00Z</cp:lastPrinted>
  <dcterms:created xsi:type="dcterms:W3CDTF">2017-07-05T19:16:00Z</dcterms:created>
  <dcterms:modified xsi:type="dcterms:W3CDTF">2017-07-05T19:17:00Z</dcterms:modified>
</cp:coreProperties>
</file>